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BD336F" w:rsidP="00113586">
      <w:pPr>
        <w:pStyle w:val="Nagwek2"/>
        <w:ind w:left="5954" w:firstLine="142"/>
        <w:rPr>
          <w:rFonts w:cs="Arial"/>
        </w:rPr>
      </w:pPr>
      <w:r w:rsidRPr="00634B24">
        <w:rPr>
          <w:rFonts w:cs="Arial"/>
        </w:rPr>
        <w:t>Załącznik nr 1 do SIWZ</w:t>
      </w:r>
    </w:p>
    <w:p w:rsidR="00BD336F" w:rsidRPr="00634B24" w:rsidRDefault="00BD336F" w:rsidP="00113586">
      <w:pPr>
        <w:ind w:left="5954" w:firstLine="142"/>
        <w:rPr>
          <w:rFonts w:ascii="Arial" w:hAnsi="Arial" w:cs="Arial"/>
          <w:b/>
          <w:sz w:val="20"/>
        </w:rPr>
      </w:pPr>
      <w:r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113586">
        <w:rPr>
          <w:rFonts w:ascii="Arial" w:hAnsi="Arial" w:cs="Arial"/>
          <w:b/>
          <w:sz w:val="20"/>
          <w:szCs w:val="20"/>
        </w:rPr>
        <w:t>LP.281.161</w:t>
      </w:r>
      <w:r w:rsidR="000937E8">
        <w:rPr>
          <w:rFonts w:ascii="Arial" w:hAnsi="Arial" w:cs="Arial"/>
          <w:b/>
          <w:sz w:val="20"/>
          <w:szCs w:val="20"/>
        </w:rPr>
        <w:t>.2019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DA6670" w:rsidRDefault="00DA6670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D6390F" w:rsidRDefault="00BD336F" w:rsidP="0011358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32"/>
        </w:rPr>
      </w:pPr>
      <w:r w:rsidRPr="00D6390F">
        <w:rPr>
          <w:rFonts w:ascii="Arial" w:hAnsi="Arial" w:cs="Arial"/>
          <w:b/>
          <w:sz w:val="32"/>
        </w:rPr>
        <w:t>Wymagania techniczne i technologiczne</w:t>
      </w:r>
    </w:p>
    <w:p w:rsidR="00D6390F" w:rsidRPr="000937E8" w:rsidRDefault="00D6390F" w:rsidP="00113586">
      <w:pPr>
        <w:pStyle w:val="pkt"/>
        <w:spacing w:before="0"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</w:rPr>
      </w:pPr>
    </w:p>
    <w:p w:rsidR="00113586" w:rsidRPr="00113586" w:rsidRDefault="00C76A22" w:rsidP="00113586">
      <w:pPr>
        <w:pStyle w:val="Akapitzlist"/>
        <w:numPr>
          <w:ilvl w:val="0"/>
          <w:numId w:val="9"/>
        </w:numPr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13586">
        <w:rPr>
          <w:rFonts w:ascii="Arial" w:hAnsi="Arial" w:cs="Arial"/>
        </w:rPr>
        <w:t xml:space="preserve">Dostarczane </w:t>
      </w:r>
      <w:r w:rsidR="0000141E" w:rsidRPr="00113586">
        <w:rPr>
          <w:rFonts w:ascii="Arial" w:hAnsi="Arial" w:cs="Arial"/>
        </w:rPr>
        <w:t xml:space="preserve"> przez Wykonawcę </w:t>
      </w:r>
      <w:r w:rsidR="00D6390F" w:rsidRPr="00113586">
        <w:rPr>
          <w:rFonts w:ascii="Arial" w:hAnsi="Arial" w:cs="Arial"/>
        </w:rPr>
        <w:t>produkty</w:t>
      </w:r>
      <w:r w:rsidR="0000141E" w:rsidRPr="00113586">
        <w:rPr>
          <w:rFonts w:ascii="Arial" w:hAnsi="Arial" w:cs="Arial"/>
        </w:rPr>
        <w:t xml:space="preserve"> muszą być fabrycznie nowe, dobrej jakości, nieuszkodzone i nie posiadać wad ukrytych. </w:t>
      </w:r>
    </w:p>
    <w:p w:rsidR="00113586" w:rsidRPr="00113586" w:rsidRDefault="00D6390F" w:rsidP="00113586">
      <w:pPr>
        <w:pStyle w:val="Akapitzlist"/>
        <w:numPr>
          <w:ilvl w:val="0"/>
          <w:numId w:val="9"/>
        </w:numPr>
        <w:spacing w:after="0"/>
        <w:ind w:left="0" w:firstLine="426"/>
        <w:jc w:val="both"/>
        <w:rPr>
          <w:rFonts w:ascii="Arial" w:hAnsi="Arial" w:cs="Arial"/>
          <w:szCs w:val="20"/>
        </w:rPr>
      </w:pPr>
      <w:r w:rsidRPr="00113586">
        <w:rPr>
          <w:rFonts w:ascii="Arial" w:hAnsi="Arial" w:cs="Arial"/>
        </w:rPr>
        <w:t>Dostarczane produkty muszą być identyfikowalne tzn., znak producenta</w:t>
      </w:r>
      <w:r w:rsidR="001D1C3E" w:rsidRPr="00113586">
        <w:rPr>
          <w:rFonts w:ascii="Arial" w:hAnsi="Arial" w:cs="Arial"/>
        </w:rPr>
        <w:t>/numer katalogowy</w:t>
      </w:r>
      <w:r w:rsidRPr="00113586">
        <w:rPr>
          <w:rFonts w:ascii="Arial" w:hAnsi="Arial" w:cs="Arial"/>
        </w:rPr>
        <w:t xml:space="preserve"> naniesiony na poszczególne produkty lub opakowania.</w:t>
      </w:r>
    </w:p>
    <w:p w:rsidR="00113586" w:rsidRPr="00113586" w:rsidRDefault="001D1C3E" w:rsidP="00113586">
      <w:pPr>
        <w:pStyle w:val="Akapitzlist"/>
        <w:numPr>
          <w:ilvl w:val="0"/>
          <w:numId w:val="9"/>
        </w:numPr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13586">
        <w:rPr>
          <w:rFonts w:ascii="Arial" w:hAnsi="Arial" w:cs="Arial"/>
          <w:szCs w:val="20"/>
        </w:rPr>
        <w:t>Wszystkie produkty będące przedmiotem zamówienia winny spełniać wszelkie normy i posiadać atesty dopuszczające je do obrotu na rynku handlowym.</w:t>
      </w:r>
    </w:p>
    <w:p w:rsidR="001D1C3E" w:rsidRPr="00113586" w:rsidRDefault="001D1C3E" w:rsidP="00113586">
      <w:pPr>
        <w:pStyle w:val="Akapitzlist"/>
        <w:numPr>
          <w:ilvl w:val="0"/>
          <w:numId w:val="9"/>
        </w:numPr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13586">
        <w:rPr>
          <w:rFonts w:ascii="Arial" w:hAnsi="Arial" w:cs="Arial"/>
        </w:rPr>
        <w:t xml:space="preserve">Nie dopuszcza się oferowania produktów równoważnych. </w:t>
      </w:r>
      <w:r w:rsidR="00C76A22" w:rsidRPr="00113586">
        <w:rPr>
          <w:rFonts w:ascii="Arial" w:hAnsi="Arial" w:cs="Arial"/>
        </w:rPr>
        <w:t xml:space="preserve">Dostarczane produkty </w:t>
      </w:r>
      <w:r w:rsidRPr="00113586">
        <w:rPr>
          <w:rFonts w:ascii="Arial" w:hAnsi="Arial" w:cs="Arial"/>
        </w:rPr>
        <w:t xml:space="preserve"> muszą być oryginalnymi produktami producenta HARTING i muszą ściśle odpowiadać numerom katalogowym tego producenta.</w:t>
      </w:r>
    </w:p>
    <w:p w:rsidR="001D1C3E" w:rsidRPr="001D1C3E" w:rsidRDefault="001D1C3E" w:rsidP="001D1C3E">
      <w:pPr>
        <w:pStyle w:val="pkt"/>
        <w:spacing w:before="40" w:after="0" w:line="276" w:lineRule="auto"/>
        <w:ind w:left="936" w:hanging="227"/>
        <w:rPr>
          <w:rFonts w:ascii="Arial" w:hAnsi="Arial" w:cs="Arial"/>
          <w:b/>
          <w:sz w:val="20"/>
          <w:szCs w:val="20"/>
        </w:rPr>
      </w:pPr>
    </w:p>
    <w:p w:rsidR="00FB0EE8" w:rsidRPr="00FB0EE8" w:rsidRDefault="00FB0EE8" w:rsidP="007D267C">
      <w:pPr>
        <w:pStyle w:val="pkt"/>
        <w:spacing w:before="80" w:afterLines="40" w:after="96"/>
        <w:ind w:left="360" w:firstLine="0"/>
        <w:rPr>
          <w:rFonts w:ascii="Arial" w:hAnsi="Arial" w:cs="Arial"/>
          <w:bCs/>
          <w:sz w:val="22"/>
          <w:szCs w:val="22"/>
        </w:rPr>
      </w:pPr>
    </w:p>
    <w:p w:rsidR="00DF5F56" w:rsidRPr="00634B24" w:rsidRDefault="00DF5F56" w:rsidP="00FB0EE8">
      <w:pPr>
        <w:pStyle w:val="pkt"/>
        <w:spacing w:before="0" w:after="8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236F48" w:rsidRDefault="00236F48" w:rsidP="000937E8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28"/>
    <w:multiLevelType w:val="hybridMultilevel"/>
    <w:tmpl w:val="6BE0D364"/>
    <w:lvl w:ilvl="0" w:tplc="04AEC6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F1D87"/>
    <w:multiLevelType w:val="hybridMultilevel"/>
    <w:tmpl w:val="7812B230"/>
    <w:lvl w:ilvl="0" w:tplc="0415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343D2"/>
    <w:multiLevelType w:val="hybridMultilevel"/>
    <w:tmpl w:val="4400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126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4EC3"/>
    <w:multiLevelType w:val="hybridMultilevel"/>
    <w:tmpl w:val="50F06C10"/>
    <w:lvl w:ilvl="0" w:tplc="DDDC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D"/>
    <w:rsid w:val="0000141E"/>
    <w:rsid w:val="0002054F"/>
    <w:rsid w:val="0002111C"/>
    <w:rsid w:val="00034712"/>
    <w:rsid w:val="000937E8"/>
    <w:rsid w:val="000E58ED"/>
    <w:rsid w:val="000F5D09"/>
    <w:rsid w:val="00113586"/>
    <w:rsid w:val="001D1C3E"/>
    <w:rsid w:val="00236F48"/>
    <w:rsid w:val="002C4CAC"/>
    <w:rsid w:val="00400CED"/>
    <w:rsid w:val="00452090"/>
    <w:rsid w:val="005345D7"/>
    <w:rsid w:val="005B0E1B"/>
    <w:rsid w:val="005B5A56"/>
    <w:rsid w:val="00634B24"/>
    <w:rsid w:val="006365A9"/>
    <w:rsid w:val="006712A9"/>
    <w:rsid w:val="006B7BFA"/>
    <w:rsid w:val="006C78A2"/>
    <w:rsid w:val="006D7C7D"/>
    <w:rsid w:val="00762184"/>
    <w:rsid w:val="00775EAE"/>
    <w:rsid w:val="007D267C"/>
    <w:rsid w:val="009032F7"/>
    <w:rsid w:val="00940087"/>
    <w:rsid w:val="009669EF"/>
    <w:rsid w:val="009E21AF"/>
    <w:rsid w:val="00A565B8"/>
    <w:rsid w:val="00AA6ABA"/>
    <w:rsid w:val="00B27D9E"/>
    <w:rsid w:val="00B33C6F"/>
    <w:rsid w:val="00BD336F"/>
    <w:rsid w:val="00C76A22"/>
    <w:rsid w:val="00CE67AF"/>
    <w:rsid w:val="00D42A59"/>
    <w:rsid w:val="00D6390F"/>
    <w:rsid w:val="00D77031"/>
    <w:rsid w:val="00DA6670"/>
    <w:rsid w:val="00DF5F56"/>
    <w:rsid w:val="00E450A7"/>
    <w:rsid w:val="00EE57B2"/>
    <w:rsid w:val="00F42375"/>
    <w:rsid w:val="00F675CA"/>
    <w:rsid w:val="00F809E5"/>
    <w:rsid w:val="00F84B11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4CD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Ostrowska Karolina</cp:lastModifiedBy>
  <cp:revision>3</cp:revision>
  <cp:lastPrinted>2019-06-12T11:20:00Z</cp:lastPrinted>
  <dcterms:created xsi:type="dcterms:W3CDTF">2019-07-10T08:17:00Z</dcterms:created>
  <dcterms:modified xsi:type="dcterms:W3CDTF">2019-08-28T13:17:00Z</dcterms:modified>
</cp:coreProperties>
</file>